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A936" w14:textId="2C23976B" w:rsidR="00AE1EE6" w:rsidRDefault="00BE55B7" w:rsidP="00822367">
      <w:pPr>
        <w:spacing w:before="100" w:beforeAutospacing="1"/>
        <w:rPr>
          <w:rFonts w:ascii="Arial Narrow" w:hAnsi="Arial Narrow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3D7C1C" wp14:editId="71CEF0F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29310" cy="756285"/>
            <wp:effectExtent l="0" t="0" r="8890" b="5715"/>
            <wp:wrapThrough wrapText="bothSides">
              <wp:wrapPolygon edited="0">
                <wp:start x="0" y="0"/>
                <wp:lineTo x="0" y="21219"/>
                <wp:lineTo x="20343" y="21219"/>
                <wp:lineTo x="21335" y="13602"/>
                <wp:lineTo x="21335" y="8161"/>
                <wp:lineTo x="2034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2F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t>Bio</w:t>
      </w:r>
      <w:r w:rsidR="00BE5C2F" w:rsidRPr="00BE5C2F">
        <w:rPr>
          <w:rFonts w:ascii="Arial Narrow" w:eastAsia="Times New Roman" w:hAnsi="Arial Narrow" w:cstheme="minorHAnsi"/>
          <w:b/>
          <w:bCs/>
          <w:sz w:val="44"/>
          <w:szCs w:val="44"/>
          <w:vertAlign w:val="superscript"/>
          <w:lang w:val="en"/>
        </w:rPr>
        <w:t>M</w:t>
      </w:r>
      <w:r w:rsidR="00DF0BFB" w:rsidRPr="00891B58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t xml:space="preserve"> </w:t>
      </w:r>
      <w:r w:rsidR="00BE5C2F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t xml:space="preserve">COVID-19 </w:t>
      </w:r>
      <w:r w:rsidR="00DF0BFB" w:rsidRPr="00891B58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t>exchange platform</w:t>
      </w:r>
      <w:r w:rsidR="00EF6169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br/>
      </w:r>
      <w:bookmarkStart w:id="0" w:name="_GoBack"/>
      <w:bookmarkEnd w:id="0"/>
      <w:r w:rsidR="00DF0BFB" w:rsidRPr="00891B58">
        <w:rPr>
          <w:rFonts w:ascii="Arial Narrow" w:eastAsia="Times New Roman" w:hAnsi="Arial Narrow" w:cstheme="minorHAnsi"/>
          <w:b/>
          <w:bCs/>
          <w:sz w:val="44"/>
          <w:szCs w:val="44"/>
          <w:lang w:val="en"/>
        </w:rPr>
        <w:t>to support research projects</w:t>
      </w:r>
      <w:r w:rsidR="007774FF">
        <w:rPr>
          <w:rFonts w:ascii="Arial Narrow" w:hAnsi="Arial Narrow" w:cstheme="minorHAnsi"/>
          <w:b/>
          <w:bCs/>
          <w:sz w:val="44"/>
          <w:szCs w:val="44"/>
        </w:rPr>
        <w:br/>
      </w:r>
    </w:p>
    <w:p w14:paraId="60B21BC1" w14:textId="77777777" w:rsidR="00891B58" w:rsidRPr="00F14AB9" w:rsidRDefault="00891B58" w:rsidP="00822367">
      <w:pPr>
        <w:spacing w:before="100" w:beforeAutospacing="1"/>
        <w:rPr>
          <w:rFonts w:ascii="Arial Narrow" w:hAnsi="Arial Narrow" w:cstheme="minorHAnsi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AE1EE6" w:rsidRPr="00F14AB9" w14:paraId="6343423A" w14:textId="77777777" w:rsidTr="00F14AB9">
        <w:tc>
          <w:tcPr>
            <w:tcW w:w="2183" w:type="dxa"/>
          </w:tcPr>
          <w:p w14:paraId="55357361" w14:textId="77777777" w:rsidR="00AE1EE6" w:rsidRPr="00363D33" w:rsidRDefault="00AE1EE6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T</w:t>
            </w:r>
            <w:r w:rsidR="00603E12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itle</w:t>
            </w:r>
          </w:p>
        </w:tc>
        <w:tc>
          <w:tcPr>
            <w:tcW w:w="6879" w:type="dxa"/>
          </w:tcPr>
          <w:p w14:paraId="7E982641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007989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E1EE6" w:rsidRPr="00F14AB9" w14:paraId="78C1F3B0" w14:textId="77777777" w:rsidTr="00F14AB9">
        <w:tc>
          <w:tcPr>
            <w:tcW w:w="2183" w:type="dxa"/>
          </w:tcPr>
          <w:p w14:paraId="26509386" w14:textId="33995A7C" w:rsidR="00AE1EE6" w:rsidRPr="00363D33" w:rsidRDefault="00AE1EE6" w:rsidP="00822367">
            <w:pPr>
              <w:spacing w:before="100" w:beforeAutospacing="1"/>
              <w:rPr>
                <w:rFonts w:ascii="Arial Narrow" w:hAnsi="Arial Narrow" w:cstheme="minorHAnsi"/>
                <w:i/>
                <w:iCs/>
                <w:sz w:val="24"/>
                <w:szCs w:val="24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Request </w:t>
            </w:r>
            <w:proofErr w:type="spellStart"/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or</w:t>
            </w:r>
            <w:proofErr w:type="spellEnd"/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Offer</w:t>
            </w:r>
            <w:proofErr w:type="spellEnd"/>
            <w:r w:rsidR="00F14AB9"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?</w:t>
            </w:r>
            <w:r w:rsid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br/>
            </w:r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indicate</w:t>
            </w:r>
            <w:proofErr w:type="spellEnd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if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you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are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looking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for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partners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expertise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technology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or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if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you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are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offering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expertise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technology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or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capacities</w:t>
            </w:r>
            <w:proofErr w:type="spellEnd"/>
            <w:r w:rsidR="00DF0BFB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79" w:type="dxa"/>
          </w:tcPr>
          <w:p w14:paraId="7C383718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3A6957F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i/>
                <w:iCs/>
                <w:sz w:val="24"/>
                <w:szCs w:val="24"/>
              </w:rPr>
            </w:pPr>
          </w:p>
        </w:tc>
      </w:tr>
      <w:tr w:rsidR="00AE1EE6" w:rsidRPr="00F14AB9" w14:paraId="4F8E70DC" w14:textId="77777777" w:rsidTr="00F14AB9">
        <w:tc>
          <w:tcPr>
            <w:tcW w:w="2183" w:type="dxa"/>
          </w:tcPr>
          <w:p w14:paraId="43AE9CE0" w14:textId="77777777" w:rsidR="00AE1EE6" w:rsidRPr="00363D33" w:rsidRDefault="00AE1EE6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Project Description</w:t>
            </w: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br/>
            </w:r>
            <w:r w:rsidRPr="00363D33">
              <w:rPr>
                <w:rFonts w:ascii="Arial Narrow" w:hAnsi="Arial Narrow" w:cstheme="minorHAnsi"/>
                <w:sz w:val="32"/>
                <w:szCs w:val="32"/>
              </w:rPr>
              <w:t>(</w:t>
            </w:r>
            <w:r w:rsidR="00DF0BFB">
              <w:rPr>
                <w:rFonts w:ascii="Arial Narrow" w:hAnsi="Arial Narrow" w:cstheme="minorHAnsi"/>
                <w:sz w:val="32"/>
                <w:szCs w:val="32"/>
              </w:rPr>
              <w:t xml:space="preserve">Request / </w:t>
            </w:r>
            <w:r w:rsidRPr="00363D33">
              <w:rPr>
                <w:rFonts w:ascii="Arial Narrow" w:hAnsi="Arial Narrow" w:cstheme="minorHAnsi"/>
                <w:sz w:val="32"/>
                <w:szCs w:val="32"/>
              </w:rPr>
              <w:t>Expertise</w:t>
            </w:r>
            <w:r w:rsidR="00F14AB9" w:rsidRPr="00363D33">
              <w:rPr>
                <w:rFonts w:ascii="Arial Narrow" w:hAnsi="Arial Narrow" w:cstheme="minorHAnsi"/>
                <w:sz w:val="32"/>
                <w:szCs w:val="32"/>
              </w:rPr>
              <w:t>/</w:t>
            </w:r>
            <w:proofErr w:type="spellStart"/>
            <w:r w:rsidR="00F14AB9" w:rsidRPr="00363D33">
              <w:rPr>
                <w:rFonts w:ascii="Arial Narrow" w:hAnsi="Arial Narrow" w:cstheme="minorHAnsi"/>
                <w:sz w:val="32"/>
                <w:szCs w:val="32"/>
              </w:rPr>
              <w:t>Capacity</w:t>
            </w:r>
            <w:proofErr w:type="spellEnd"/>
            <w:r w:rsidR="00F14AB9" w:rsidRPr="00363D33">
              <w:rPr>
                <w:rFonts w:ascii="Arial Narrow" w:hAnsi="Arial Narrow" w:cstheme="minorHAnsi"/>
                <w:sz w:val="32"/>
                <w:szCs w:val="32"/>
              </w:rPr>
              <w:t>)</w:t>
            </w:r>
            <w:r w:rsid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br/>
            </w:r>
            <w:r w:rsid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br/>
            </w:r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please</w:t>
            </w:r>
            <w:proofErr w:type="spellEnd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max. 600 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characters</w:t>
            </w:r>
            <w:proofErr w:type="spellEnd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including</w:t>
            </w:r>
            <w:proofErr w:type="spellEnd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spaces</w:t>
            </w:r>
            <w:proofErr w:type="spellEnd"/>
            <w:r w:rsidR="00363D33"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  <w:r w:rsid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br/>
            </w:r>
          </w:p>
        </w:tc>
        <w:tc>
          <w:tcPr>
            <w:tcW w:w="6879" w:type="dxa"/>
          </w:tcPr>
          <w:p w14:paraId="1CC5139F" w14:textId="77777777" w:rsidR="00AE1EE6" w:rsidRPr="00363D33" w:rsidRDefault="00AE1EE6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E1EE6" w:rsidRPr="00F14AB9" w14:paraId="68144B7C" w14:textId="77777777" w:rsidTr="00F14AB9">
        <w:tc>
          <w:tcPr>
            <w:tcW w:w="2183" w:type="dxa"/>
          </w:tcPr>
          <w:p w14:paraId="268C874F" w14:textId="77777777" w:rsidR="00F14AB9" w:rsidRPr="00363D33" w:rsidRDefault="00F14AB9" w:rsidP="00F14AB9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Additional </w:t>
            </w:r>
            <w:r w:rsidR="00603E12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I</w:t>
            </w: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nformation</w:t>
            </w:r>
          </w:p>
          <w:p w14:paraId="782F9DF0" w14:textId="77777777" w:rsidR="00AE1EE6" w:rsidRPr="007774FF" w:rsidRDefault="00DF0BFB" w:rsidP="00822367">
            <w:pPr>
              <w:spacing w:before="100" w:beforeAutospacing="1"/>
              <w:rPr>
                <w:rFonts w:ascii="Arial Narrow" w:hAnsi="Arial Narrow" w:cstheme="minorHAnsi"/>
                <w:sz w:val="24"/>
                <w:szCs w:val="24"/>
              </w:rPr>
            </w:pPr>
            <w:r w:rsidRPr="007774FF">
              <w:rPr>
                <w:rFonts w:ascii="Arial Narrow" w:hAnsi="Arial Narrow" w:cstheme="minorHAnsi"/>
                <w:sz w:val="24"/>
                <w:szCs w:val="24"/>
              </w:rPr>
              <w:t xml:space="preserve">(links </w:t>
            </w:r>
            <w:proofErr w:type="spellStart"/>
            <w:r w:rsidRPr="007774FF">
              <w:rPr>
                <w:rFonts w:ascii="Arial Narrow" w:hAnsi="Arial Narrow" w:cstheme="minorHAnsi"/>
                <w:sz w:val="24"/>
                <w:szCs w:val="24"/>
              </w:rPr>
              <w:t>or</w:t>
            </w:r>
            <w:proofErr w:type="spellEnd"/>
            <w:r w:rsidRPr="007774F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74FF">
              <w:rPr>
                <w:rFonts w:ascii="Arial Narrow" w:hAnsi="Arial Narrow" w:cstheme="minorHAnsi"/>
                <w:sz w:val="24"/>
                <w:szCs w:val="24"/>
              </w:rPr>
              <w:t>documents</w:t>
            </w:r>
            <w:proofErr w:type="spellEnd"/>
            <w:r w:rsidRPr="007774FF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6879" w:type="dxa"/>
          </w:tcPr>
          <w:p w14:paraId="55CB01E3" w14:textId="77777777" w:rsidR="00AE1EE6" w:rsidRPr="00363D33" w:rsidRDefault="00AE1EE6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E1EE6" w:rsidRPr="00F14AB9" w14:paraId="352DB2F4" w14:textId="77777777" w:rsidTr="00F14AB9">
        <w:tc>
          <w:tcPr>
            <w:tcW w:w="2183" w:type="dxa"/>
          </w:tcPr>
          <w:p w14:paraId="6DA0D512" w14:textId="064C1441" w:rsidR="00363D33" w:rsidRPr="00363D33" w:rsidRDefault="00F14AB9" w:rsidP="00F14AB9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Confidential</w:t>
            </w:r>
            <w:proofErr w:type="spellEnd"/>
            <w:r w:rsidR="00DF0BFB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Information</w:t>
            </w:r>
          </w:p>
        </w:tc>
        <w:tc>
          <w:tcPr>
            <w:tcW w:w="6879" w:type="dxa"/>
          </w:tcPr>
          <w:p w14:paraId="4662C96F" w14:textId="77777777" w:rsidR="00891B58" w:rsidRDefault="00F14AB9" w:rsidP="00891B58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63D33">
              <w:rPr>
                <w:rFonts w:ascii="Arial Narrow" w:hAnsi="Arial Narrow" w:cstheme="minorHAnsi"/>
                <w:sz w:val="24"/>
                <w:szCs w:val="24"/>
              </w:rPr>
              <w:t>Yes</w:t>
            </w:r>
            <w:r w:rsidR="00363D3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363D33">
              <w:rPr>
                <w:rFonts w:ascii="Arial Narrow" w:hAnsi="Arial Narrow" w:cstheme="minorHAnsi"/>
                <w:sz w:val="24"/>
                <w:szCs w:val="24"/>
              </w:rPr>
              <w:t xml:space="preserve">/ </w:t>
            </w:r>
            <w:proofErr w:type="spellStart"/>
            <w:r w:rsidRPr="00363D33">
              <w:rPr>
                <w:rFonts w:ascii="Arial Narrow" w:hAnsi="Arial Narrow" w:cstheme="minorHAnsi"/>
                <w:sz w:val="24"/>
                <w:szCs w:val="24"/>
              </w:rPr>
              <w:t>No</w:t>
            </w:r>
            <w:proofErr w:type="spellEnd"/>
          </w:p>
          <w:p w14:paraId="7E94FFFE" w14:textId="5E2B838E" w:rsidR="00AE1EE6" w:rsidRPr="00363D33" w:rsidRDefault="00891B58" w:rsidP="00891B58">
            <w:pPr>
              <w:spacing w:before="100" w:beforeAutospacing="1"/>
              <w:jc w:val="both"/>
              <w:rPr>
                <w:rFonts w:ascii="Arial Narrow" w:hAnsi="Arial Narrow" w:cstheme="minorHAnsi"/>
                <w:i/>
                <w:iCs/>
                <w:sz w:val="24"/>
                <w:szCs w:val="24"/>
              </w:rPr>
            </w:pPr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(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if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you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mark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no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“ 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we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will publish 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your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request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/</w:t>
            </w:r>
            <w:proofErr w:type="spellStart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offer</w:t>
            </w:r>
            <w:proofErr w:type="spellEnd"/>
            <w:r w:rsidRPr="00363D33"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 xml:space="preserve"> on www.bio-m.org</w:t>
            </w:r>
            <w:r>
              <w:rPr>
                <w:rFonts w:ascii="Arial Narrow" w:hAnsi="Arial Narrow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AE1EE6" w:rsidRPr="00F14AB9" w14:paraId="22C0DB91" w14:textId="77777777" w:rsidTr="00F14AB9">
        <w:tc>
          <w:tcPr>
            <w:tcW w:w="2183" w:type="dxa"/>
          </w:tcPr>
          <w:p w14:paraId="353701E6" w14:textId="77777777" w:rsidR="00AE1EE6" w:rsidRPr="00363D33" w:rsidRDefault="00F14AB9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Organisation</w:t>
            </w:r>
            <w:r w:rsidR="00DF0BFB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F0BFB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or</w:t>
            </w:r>
            <w:proofErr w:type="spellEnd"/>
            <w:r w:rsid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br/>
              <w:t>Company</w:t>
            </w:r>
          </w:p>
        </w:tc>
        <w:tc>
          <w:tcPr>
            <w:tcW w:w="6879" w:type="dxa"/>
          </w:tcPr>
          <w:p w14:paraId="1A50A46E" w14:textId="77777777" w:rsidR="00AE1EE6" w:rsidRPr="00363D33" w:rsidRDefault="00AE1EE6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14AB9" w:rsidRPr="00F14AB9" w14:paraId="17ED6E15" w14:textId="77777777" w:rsidTr="00F14AB9">
        <w:tc>
          <w:tcPr>
            <w:tcW w:w="2183" w:type="dxa"/>
          </w:tcPr>
          <w:p w14:paraId="5BB407B7" w14:textId="77777777" w:rsidR="00363D33" w:rsidRPr="00363D33" w:rsidRDefault="00F14AB9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6879" w:type="dxa"/>
          </w:tcPr>
          <w:p w14:paraId="2498E09B" w14:textId="77777777" w:rsidR="00F14AB9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br/>
            </w:r>
          </w:p>
        </w:tc>
      </w:tr>
      <w:tr w:rsidR="00AE1EE6" w:rsidRPr="00F14AB9" w14:paraId="48BACFEB" w14:textId="77777777" w:rsidTr="00F14AB9">
        <w:tc>
          <w:tcPr>
            <w:tcW w:w="2183" w:type="dxa"/>
          </w:tcPr>
          <w:p w14:paraId="0AA4D1F5" w14:textId="77777777" w:rsidR="00AE1EE6" w:rsidRPr="00363D33" w:rsidRDefault="00363D33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363D33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Website</w:t>
            </w:r>
          </w:p>
        </w:tc>
        <w:tc>
          <w:tcPr>
            <w:tcW w:w="6879" w:type="dxa"/>
          </w:tcPr>
          <w:p w14:paraId="70174B90" w14:textId="77777777" w:rsidR="00AE1EE6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br/>
            </w:r>
          </w:p>
        </w:tc>
      </w:tr>
      <w:tr w:rsidR="00AE1EE6" w:rsidRPr="00F14AB9" w14:paraId="0CD5DD57" w14:textId="77777777" w:rsidTr="00F14AB9">
        <w:tc>
          <w:tcPr>
            <w:tcW w:w="2183" w:type="dxa"/>
          </w:tcPr>
          <w:p w14:paraId="41C746E8" w14:textId="09721AA7" w:rsidR="00AE1EE6" w:rsidRPr="00891B58" w:rsidRDefault="00363D33" w:rsidP="00822367">
            <w:pPr>
              <w:spacing w:before="100" w:beforeAutospacing="1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891B58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Contact</w:t>
            </w:r>
          </w:p>
        </w:tc>
        <w:tc>
          <w:tcPr>
            <w:tcW w:w="6879" w:type="dxa"/>
          </w:tcPr>
          <w:p w14:paraId="14F818A3" w14:textId="77777777" w:rsidR="00AE1EE6" w:rsidRPr="00363D33" w:rsidRDefault="00AE1EE6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63D33" w:rsidRPr="00F14AB9" w14:paraId="5A032BA1" w14:textId="77777777" w:rsidTr="00F14AB9">
        <w:tc>
          <w:tcPr>
            <w:tcW w:w="2183" w:type="dxa"/>
          </w:tcPr>
          <w:p w14:paraId="039907F5" w14:textId="4F4E918E" w:rsidR="00363D33" w:rsidRPr="00891B58" w:rsidRDefault="00DF0BFB" w:rsidP="00363D33">
            <w:pPr>
              <w:spacing w:before="100" w:beforeAutospacing="1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1B58">
              <w:rPr>
                <w:rFonts w:ascii="Arial Narrow" w:hAnsi="Arial Narrow" w:cstheme="minorHAnsi"/>
                <w:sz w:val="24"/>
                <w:szCs w:val="24"/>
              </w:rPr>
              <w:t xml:space="preserve">Title, First </w:t>
            </w:r>
            <w:r w:rsidR="007774FF" w:rsidRPr="00891B58">
              <w:rPr>
                <w:rFonts w:ascii="Arial Narrow" w:hAnsi="Arial Narrow" w:cstheme="minorHAnsi"/>
                <w:sz w:val="24"/>
                <w:szCs w:val="24"/>
              </w:rPr>
              <w:t>&amp;</w:t>
            </w:r>
            <w:r w:rsidRPr="00891B58">
              <w:rPr>
                <w:rFonts w:ascii="Arial Narrow" w:hAnsi="Arial Narrow" w:cstheme="minorHAnsi"/>
                <w:sz w:val="24"/>
                <w:szCs w:val="24"/>
              </w:rPr>
              <w:t xml:space="preserve"> Last Name</w:t>
            </w:r>
          </w:p>
        </w:tc>
        <w:tc>
          <w:tcPr>
            <w:tcW w:w="6879" w:type="dxa"/>
          </w:tcPr>
          <w:p w14:paraId="20D30212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F0BFB" w:rsidRPr="00F14AB9" w14:paraId="1BC08B1C" w14:textId="77777777" w:rsidTr="00F14AB9">
        <w:tc>
          <w:tcPr>
            <w:tcW w:w="2183" w:type="dxa"/>
          </w:tcPr>
          <w:p w14:paraId="46AD9714" w14:textId="77777777" w:rsidR="00DF0BFB" w:rsidRPr="00891B58" w:rsidDel="00DF0BFB" w:rsidRDefault="00DF0BFB" w:rsidP="00363D33">
            <w:pPr>
              <w:spacing w:before="100" w:beforeAutospacing="1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1B58">
              <w:rPr>
                <w:rFonts w:ascii="Arial Narrow" w:hAnsi="Arial Narrow" w:cstheme="minorHAnsi"/>
                <w:sz w:val="24"/>
                <w:szCs w:val="24"/>
              </w:rPr>
              <w:t>Position</w:t>
            </w:r>
          </w:p>
        </w:tc>
        <w:tc>
          <w:tcPr>
            <w:tcW w:w="6879" w:type="dxa"/>
          </w:tcPr>
          <w:p w14:paraId="0C89C112" w14:textId="77777777" w:rsidR="00DF0BFB" w:rsidRPr="00363D33" w:rsidRDefault="00DF0BFB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63D33" w:rsidRPr="00F14AB9" w14:paraId="57C8C093" w14:textId="77777777" w:rsidTr="00F14AB9">
        <w:tc>
          <w:tcPr>
            <w:tcW w:w="2183" w:type="dxa"/>
          </w:tcPr>
          <w:p w14:paraId="44A57428" w14:textId="77777777" w:rsidR="00363D33" w:rsidRPr="00891B58" w:rsidRDefault="00363D33" w:rsidP="00363D33">
            <w:pPr>
              <w:spacing w:before="100" w:beforeAutospacing="1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891B58">
              <w:rPr>
                <w:rFonts w:ascii="Arial Narrow" w:hAnsi="Arial Narrow" w:cstheme="minorHAnsi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879" w:type="dxa"/>
          </w:tcPr>
          <w:p w14:paraId="1A660B35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63D33" w:rsidRPr="00F14AB9" w14:paraId="79E82450" w14:textId="77777777" w:rsidTr="00F14AB9">
        <w:tc>
          <w:tcPr>
            <w:tcW w:w="2183" w:type="dxa"/>
          </w:tcPr>
          <w:p w14:paraId="4B90BCD1" w14:textId="77777777" w:rsidR="00363D33" w:rsidRPr="00891B58" w:rsidRDefault="00363D33" w:rsidP="00363D33">
            <w:pPr>
              <w:spacing w:before="100" w:beforeAutospacing="1"/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91B58">
              <w:rPr>
                <w:rFonts w:ascii="Arial Narrow" w:hAnsi="Arial Narrow" w:cstheme="minorHAnsi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6879" w:type="dxa"/>
          </w:tcPr>
          <w:p w14:paraId="0AA8699B" w14:textId="77777777" w:rsidR="00363D33" w:rsidRPr="00363D33" w:rsidRDefault="00363D33" w:rsidP="00363D33">
            <w:pPr>
              <w:spacing w:before="100" w:beforeAutospacing="1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59C61C6E" w14:textId="77777777" w:rsidR="00AE1EE6" w:rsidRPr="00F14AB9" w:rsidRDefault="00AE1EE6" w:rsidP="00822367">
      <w:pPr>
        <w:spacing w:before="100" w:beforeAutospacing="1"/>
        <w:rPr>
          <w:rFonts w:ascii="Arial Narrow" w:hAnsi="Arial Narrow" w:cstheme="minorHAnsi"/>
          <w:sz w:val="24"/>
          <w:szCs w:val="24"/>
        </w:rPr>
      </w:pPr>
    </w:p>
    <w:sectPr w:rsidR="00AE1EE6" w:rsidRPr="00F14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67"/>
    <w:rsid w:val="00060DF4"/>
    <w:rsid w:val="00220D1C"/>
    <w:rsid w:val="00225DA4"/>
    <w:rsid w:val="00242E66"/>
    <w:rsid w:val="00246B39"/>
    <w:rsid w:val="00285B6E"/>
    <w:rsid w:val="002A2303"/>
    <w:rsid w:val="002B71ED"/>
    <w:rsid w:val="00363D33"/>
    <w:rsid w:val="00391EFD"/>
    <w:rsid w:val="003A7358"/>
    <w:rsid w:val="004E6D84"/>
    <w:rsid w:val="00517C55"/>
    <w:rsid w:val="00570655"/>
    <w:rsid w:val="005C6767"/>
    <w:rsid w:val="006015F9"/>
    <w:rsid w:val="00603E12"/>
    <w:rsid w:val="00627A35"/>
    <w:rsid w:val="00667EDF"/>
    <w:rsid w:val="006725A8"/>
    <w:rsid w:val="006F16A0"/>
    <w:rsid w:val="00730256"/>
    <w:rsid w:val="007774FF"/>
    <w:rsid w:val="007862A0"/>
    <w:rsid w:val="00817DDF"/>
    <w:rsid w:val="00822367"/>
    <w:rsid w:val="0086345A"/>
    <w:rsid w:val="00880529"/>
    <w:rsid w:val="00891B58"/>
    <w:rsid w:val="008C14EA"/>
    <w:rsid w:val="008D3930"/>
    <w:rsid w:val="00946262"/>
    <w:rsid w:val="00993B2D"/>
    <w:rsid w:val="009A77DE"/>
    <w:rsid w:val="009B7E43"/>
    <w:rsid w:val="00A349FF"/>
    <w:rsid w:val="00A66EAD"/>
    <w:rsid w:val="00AA2296"/>
    <w:rsid w:val="00AE1EE6"/>
    <w:rsid w:val="00B12426"/>
    <w:rsid w:val="00BE026C"/>
    <w:rsid w:val="00BE55B7"/>
    <w:rsid w:val="00BE5C2F"/>
    <w:rsid w:val="00C84B0C"/>
    <w:rsid w:val="00D143E9"/>
    <w:rsid w:val="00D97EFF"/>
    <w:rsid w:val="00DF0BFB"/>
    <w:rsid w:val="00DF1CB9"/>
    <w:rsid w:val="00E1394E"/>
    <w:rsid w:val="00E4416E"/>
    <w:rsid w:val="00EC06AE"/>
    <w:rsid w:val="00EF3F6C"/>
    <w:rsid w:val="00EF6169"/>
    <w:rsid w:val="00F1139C"/>
    <w:rsid w:val="00F14AB9"/>
    <w:rsid w:val="00F21EAC"/>
    <w:rsid w:val="00F81DD3"/>
    <w:rsid w:val="00FB77C8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9CC"/>
  <w15:chartTrackingRefBased/>
  <w15:docId w15:val="{CFD25E9D-316C-4B82-80EC-09E2437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36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2236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706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052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55B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B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BF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B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BFB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B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BFB"/>
    <w:rPr>
      <w:rFonts w:ascii="Calibri" w:hAnsi="Calibri" w:cs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774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Bach</dc:creator>
  <cp:keywords/>
  <dc:description/>
  <cp:lastModifiedBy>Bach, Regina</cp:lastModifiedBy>
  <cp:revision>5</cp:revision>
  <dcterms:created xsi:type="dcterms:W3CDTF">2020-03-18T12:40:00Z</dcterms:created>
  <dcterms:modified xsi:type="dcterms:W3CDTF">2020-03-19T10:40:00Z</dcterms:modified>
</cp:coreProperties>
</file>